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3C6" w:rsidRPr="004B14DD" w:rsidRDefault="00D273C6" w:rsidP="00D273C6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D273C6" w:rsidRPr="004B14DD" w:rsidRDefault="00D273C6" w:rsidP="00D273C6">
      <w:pPr>
        <w:spacing w:after="0" w:line="240" w:lineRule="auto"/>
        <w:jc w:val="both"/>
        <w:rPr>
          <w:rFonts w:ascii="Arial" w:hAnsi="Arial" w:cs="Arial"/>
        </w:rPr>
      </w:pP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79AA5D5D" wp14:editId="17CCA549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216C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GRADONAČELNIK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257E99" w:rsidRDefault="00257E99" w:rsidP="00257E9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022-01/18-01/3</w:t>
      </w:r>
    </w:p>
    <w:p w:rsidR="00257E99" w:rsidRDefault="00257E99" w:rsidP="00257E9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238/10-02-01-18-58</w:t>
      </w:r>
      <w:bookmarkStart w:id="0" w:name="_GoBack"/>
      <w:bookmarkEnd w:id="0"/>
    </w:p>
    <w:p w:rsidR="00257E99" w:rsidRDefault="00257E99" w:rsidP="00257E9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04. prosinca 2018.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273C6" w:rsidRPr="0019216C" w:rsidRDefault="00D273C6" w:rsidP="00D273C6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D273C6" w:rsidRPr="0019216C" w:rsidRDefault="00D273C6" w:rsidP="00D273C6">
      <w:pPr>
        <w:spacing w:after="0" w:line="240" w:lineRule="auto"/>
        <w:ind w:left="18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ab/>
        <w:t xml:space="preserve">  </w:t>
      </w: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D273C6" w:rsidRPr="0019216C" w:rsidRDefault="00D273C6" w:rsidP="00D273C6">
      <w:pPr>
        <w:spacing w:after="0" w:line="240" w:lineRule="auto"/>
        <w:ind w:left="18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273C6" w:rsidRPr="007122DB" w:rsidRDefault="00D273C6" w:rsidP="00D273C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hAnsi="Arial" w:cs="Arial"/>
          <w:b/>
          <w:sz w:val="24"/>
          <w:szCs w:val="24"/>
        </w:rPr>
        <w:t xml:space="preserve">Zaključka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953CD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Izvješća o poslovanju za 2017. godinu </w:t>
      </w:r>
      <w:r w:rsidR="00F53980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Dječjeg vrtića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Ivanić-Grad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273C6" w:rsidRPr="0019216C" w:rsidRDefault="00D273C6" w:rsidP="00D273C6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</w:t>
      </w:r>
      <w:r>
        <w:rPr>
          <w:rFonts w:ascii="Arial" w:hAnsi="Arial" w:cs="Arial"/>
          <w:sz w:val="24"/>
          <w:szCs w:val="24"/>
          <w:lang w:eastAsia="hr-HR"/>
        </w:rPr>
        <w:t xml:space="preserve"> i 01/18</w:t>
      </w:r>
      <w:r w:rsidRPr="0019216C"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D273C6" w:rsidRPr="0019216C" w:rsidRDefault="00D273C6" w:rsidP="00D273C6">
      <w:pPr>
        <w:spacing w:after="0" w:line="240" w:lineRule="auto"/>
        <w:ind w:left="180"/>
        <w:jc w:val="both"/>
        <w:rPr>
          <w:rFonts w:ascii="Arial" w:hAnsi="Arial" w:cs="Arial"/>
          <w:sz w:val="24"/>
          <w:szCs w:val="24"/>
          <w:lang w:eastAsia="hr-HR"/>
        </w:rPr>
      </w:pPr>
    </w:p>
    <w:p w:rsidR="00D273C6" w:rsidRDefault="00D273C6" w:rsidP="00D273C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 A K LJ U Č K A </w:t>
      </w:r>
    </w:p>
    <w:p w:rsidR="00D273C6" w:rsidRDefault="00D273C6" w:rsidP="00D273C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953CD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Izvješća o poslovanju za 2017. godinu </w:t>
      </w:r>
      <w:r w:rsidR="00F53980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Dječjeg vrtića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Ivanić-Grad</w:t>
      </w:r>
    </w:p>
    <w:p w:rsidR="00D273C6" w:rsidRPr="0019216C" w:rsidRDefault="00D273C6" w:rsidP="00D273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273C6" w:rsidRDefault="00D273C6" w:rsidP="00D273C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teljicu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na sjednici Gradskoga vijeća određuje se </w:t>
      </w:r>
      <w:r w:rsidR="00F53980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Marina </w:t>
      </w:r>
      <w:proofErr w:type="spellStart"/>
      <w:r w:rsidR="00F53980">
        <w:rPr>
          <w:rFonts w:ascii="Arial" w:hAnsi="Arial" w:cs="Arial"/>
          <w:iCs/>
          <w:color w:val="000000"/>
          <w:sz w:val="24"/>
          <w:szCs w:val="24"/>
          <w:lang w:eastAsia="hr-HR"/>
        </w:rPr>
        <w:t>Čalušić</w:t>
      </w:r>
      <w:proofErr w:type="spellEnd"/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, ravnateljica </w:t>
      </w:r>
      <w:r w:rsidR="00F53980">
        <w:rPr>
          <w:rFonts w:ascii="Arial" w:hAnsi="Arial" w:cs="Arial"/>
          <w:iCs/>
          <w:color w:val="000000"/>
          <w:sz w:val="24"/>
          <w:szCs w:val="24"/>
          <w:lang w:eastAsia="hr-HR"/>
        </w:rPr>
        <w:t>Dječjeg vrtića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Ivanić-Grad.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D273C6" w:rsidRPr="0019216C" w:rsidRDefault="00D273C6" w:rsidP="00D273C6">
      <w:pPr>
        <w:spacing w:after="0" w:line="240" w:lineRule="auto"/>
        <w:ind w:left="-540" w:right="-48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D273C6" w:rsidRDefault="00D273C6" w:rsidP="00D273C6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D273C6" w:rsidRDefault="00D273C6" w:rsidP="00D273C6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D273C6" w:rsidRPr="0019216C" w:rsidRDefault="00D273C6" w:rsidP="00D273C6">
      <w:pPr>
        <w:spacing w:after="0" w:line="240" w:lineRule="auto"/>
        <w:ind w:left="5832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Javor Bojan Leš, </w:t>
      </w:r>
      <w:proofErr w:type="spellStart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dr.vet.med</w:t>
      </w:r>
      <w:proofErr w:type="spellEnd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D273C6" w:rsidRDefault="00D273C6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jednici održanoj dana  ____ 2018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7122DB" w:rsidRDefault="00DF655B" w:rsidP="007122D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1B505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Dječjeg vrtića </w:t>
      </w:r>
      <w:r w:rsidR="002E508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Ivanić-Grad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7122DB">
        <w:rPr>
          <w:rFonts w:ascii="Arial" w:eastAsia="Times New Roman" w:hAnsi="Arial" w:cs="Arial"/>
          <w:b/>
          <w:sz w:val="24"/>
          <w:szCs w:val="24"/>
          <w:lang w:eastAsia="hr-HR"/>
        </w:rPr>
        <w:t>7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B5055">
        <w:rPr>
          <w:rFonts w:ascii="Arial" w:eastAsia="Times New Roman" w:hAnsi="Arial" w:cs="Arial"/>
          <w:sz w:val="24"/>
          <w:szCs w:val="24"/>
          <w:lang w:eastAsia="hr-HR"/>
        </w:rPr>
        <w:t>Dječjeg vrtića</w:t>
      </w:r>
      <w:r w:rsidR="002E5084">
        <w:rPr>
          <w:rFonts w:ascii="Arial" w:eastAsia="Times New Roman" w:hAnsi="Arial" w:cs="Arial"/>
          <w:sz w:val="24"/>
          <w:szCs w:val="24"/>
          <w:lang w:eastAsia="hr-HR"/>
        </w:rPr>
        <w:t xml:space="preserve"> Ivanić-Grada</w:t>
      </w:r>
      <w:r w:rsidR="008B740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za 201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1B5055"/>
    <w:rsid w:val="00257E99"/>
    <w:rsid w:val="0027467A"/>
    <w:rsid w:val="002E5084"/>
    <w:rsid w:val="007122DB"/>
    <w:rsid w:val="007557C9"/>
    <w:rsid w:val="00766FDB"/>
    <w:rsid w:val="008B740E"/>
    <w:rsid w:val="00953CD8"/>
    <w:rsid w:val="009C3101"/>
    <w:rsid w:val="009C5A96"/>
    <w:rsid w:val="00AA0D07"/>
    <w:rsid w:val="00AB6B58"/>
    <w:rsid w:val="00AE4AA5"/>
    <w:rsid w:val="00B9110F"/>
    <w:rsid w:val="00BC7FA3"/>
    <w:rsid w:val="00BE3896"/>
    <w:rsid w:val="00C050CA"/>
    <w:rsid w:val="00C650E7"/>
    <w:rsid w:val="00D273C6"/>
    <w:rsid w:val="00D55FB1"/>
    <w:rsid w:val="00DF655B"/>
    <w:rsid w:val="00F53980"/>
    <w:rsid w:val="00F6719A"/>
    <w:rsid w:val="00F8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66952-1623-4FAA-9336-9737452A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30</cp:revision>
  <dcterms:created xsi:type="dcterms:W3CDTF">2014-09-10T09:12:00Z</dcterms:created>
  <dcterms:modified xsi:type="dcterms:W3CDTF">2018-12-04T12:28:00Z</dcterms:modified>
</cp:coreProperties>
</file>